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89"/>
        <w:gridCol w:w="1289"/>
        <w:gridCol w:w="1289"/>
        <w:gridCol w:w="1289"/>
        <w:gridCol w:w="1289"/>
        <w:gridCol w:w="1289"/>
        <w:gridCol w:w="1289"/>
        <w:gridCol w:w="1343"/>
      </w:tblGrid>
      <w:tr w:rsidR="006D7AA6" w:rsidRPr="009F1CA0" w:rsidTr="002562EE">
        <w:trPr>
          <w:trHeight w:val="276"/>
        </w:trPr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Раса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Рост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Вес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3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Уровень</w:t>
            </w:r>
          </w:p>
        </w:tc>
      </w:tr>
      <w:tr w:rsidR="006D7AA6" w:rsidRPr="009F1CA0" w:rsidTr="002562EE">
        <w:trPr>
          <w:trHeight w:val="287"/>
        </w:trPr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5D00F4" w:rsidRDefault="005D00F4" w:rsidP="006D7AA6">
            <w:p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Винцент</w:t>
            </w:r>
            <w:proofErr w:type="spellEnd"/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EF4883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5D00F4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Убийца</w:t>
            </w: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</w:t>
            </w:r>
            <w:r w:rsidR="002F46B3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ужской</w:t>
            </w:r>
          </w:p>
        </w:tc>
        <w:tc>
          <w:tcPr>
            <w:tcW w:w="1343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</w:p>
        </w:tc>
      </w:tr>
    </w:tbl>
    <w:tbl>
      <w:tblPr>
        <w:tblStyle w:val="a3"/>
        <w:tblpPr w:leftFromText="180" w:rightFromText="180" w:vertAnchor="text" w:horzAnchor="margin" w:tblpY="751"/>
        <w:tblOverlap w:val="never"/>
        <w:tblW w:w="0" w:type="auto"/>
        <w:tblLook w:val="04A0"/>
      </w:tblPr>
      <w:tblGrid>
        <w:gridCol w:w="1543"/>
        <w:gridCol w:w="879"/>
        <w:gridCol w:w="694"/>
      </w:tblGrid>
      <w:tr w:rsidR="006D7AA6" w:rsidRPr="009F1CA0" w:rsidTr="002562EE">
        <w:tc>
          <w:tcPr>
            <w:tcW w:w="15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8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</w:t>
            </w:r>
          </w:p>
        </w:tc>
        <w:tc>
          <w:tcPr>
            <w:tcW w:w="6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9F1CA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Коеф</w:t>
            </w:r>
            <w:proofErr w:type="spellEnd"/>
          </w:p>
        </w:tc>
      </w:tr>
      <w:tr w:rsidR="006D7AA6" w:rsidRPr="009F1CA0" w:rsidTr="002562EE">
        <w:tc>
          <w:tcPr>
            <w:tcW w:w="1543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Сила</w:t>
            </w:r>
          </w:p>
        </w:tc>
        <w:tc>
          <w:tcPr>
            <w:tcW w:w="879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EF4883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16</w:t>
            </w:r>
          </w:p>
        </w:tc>
        <w:tc>
          <w:tcPr>
            <w:tcW w:w="69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EF4883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EF4883"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Ловкость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5D00F4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>8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5D00F4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>4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EF4883" w:rsidP="005D00F4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>5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5D00F4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Интеллект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5D00F4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>8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5D00F4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>4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Мудрость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5D00F4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>6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5D00F4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Харизма</w:t>
            </w:r>
            <w:proofErr w:type="spellEnd"/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5D00F4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>0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5D00F4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0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482"/>
        <w:tblW w:w="0" w:type="auto"/>
        <w:tblLayout w:type="fixed"/>
        <w:tblLook w:val="04A0"/>
      </w:tblPr>
      <w:tblGrid>
        <w:gridCol w:w="1526"/>
        <w:gridCol w:w="1559"/>
      </w:tblGrid>
      <w:tr w:rsidR="006D7AA6" w:rsidRPr="009F1CA0" w:rsidTr="002562EE">
        <w:tc>
          <w:tcPr>
            <w:tcW w:w="15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6D7AA6" w:rsidRPr="009F1CA0" w:rsidTr="002562EE">
        <w:tc>
          <w:tcPr>
            <w:tcW w:w="152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5D00F4" w:rsidP="00EF4883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12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Коеф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5D00F4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4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Востан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5D00F4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4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. Всего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5D00F4" w:rsidP="005D00F4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38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2F46B3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Деньги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9F1CA0" w:rsidP="009F1CA0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0 с 0 м 0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2F46B3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Муд</w:t>
            </w:r>
            <w:proofErr w:type="gram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.р</w:t>
            </w:r>
            <w:proofErr w:type="gram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ес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2F46B3" w:rsidP="00F00B57">
            <w:pPr>
              <w:jc w:val="right"/>
              <w:rPr>
                <w:rFonts w:ascii="Monotype Corsiva" w:hAnsi="Monotype Corsiva"/>
                <w:sz w:val="24"/>
                <w:szCs w:val="24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F00B57">
              <w:rPr>
                <w:rFonts w:ascii="Monotype Corsiva" w:hAnsi="Monotype Corsiva"/>
                <w:sz w:val="24"/>
                <w:szCs w:val="24"/>
                <w:lang w:val="ru-RU"/>
              </w:rPr>
              <w:t>3</w:t>
            </w:r>
          </w:p>
        </w:tc>
      </w:tr>
    </w:tbl>
    <w:p w:rsidR="002C427C" w:rsidRPr="009F1CA0" w:rsidRDefault="005D00F4">
      <w:pPr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193675</wp:posOffset>
            </wp:positionV>
            <wp:extent cx="1565910" cy="967740"/>
            <wp:effectExtent l="209550" t="190500" r="224790" b="175260"/>
            <wp:wrapNone/>
            <wp:docPr id="4" name="Рисунок 1" descr="D:\Downloads\Downloads - Mozilla\Assassins-Creed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Downloads - Mozilla\Assassins-Creed-2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9F1CA0">
        <w:rPr>
          <w:rFonts w:ascii="Monotype Corsiva" w:hAnsi="Monotype Corsiv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-4906152</wp:posOffset>
            </wp:positionH>
            <wp:positionV relativeFrom="paragraph">
              <wp:posOffset>-873438</wp:posOffset>
            </wp:positionV>
            <wp:extent cx="7589577" cy="10740300"/>
            <wp:effectExtent l="19050" t="0" r="0" b="0"/>
            <wp:wrapNone/>
            <wp:docPr id="2" name="Рисунок 2" descr="D:\Downloads\Downloads - Mozilla\6Eo7p5DZ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Downloads - Mozilla\6Eo7p5DZV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4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424"/>
        <w:gridCol w:w="4256"/>
      </w:tblGrid>
      <w:tr w:rsidR="002F46B3" w:rsidRPr="009F1CA0" w:rsidTr="00364C38">
        <w:trPr>
          <w:trHeight w:val="272"/>
        </w:trPr>
        <w:tc>
          <w:tcPr>
            <w:tcW w:w="64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 w:rsidP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НАВЫКИ (РАСОВЫЕ)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F46B3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2F46B3" w:rsidRPr="009F1CA0" w:rsidTr="00364C38">
        <w:trPr>
          <w:trHeight w:val="255"/>
        </w:trPr>
        <w:tc>
          <w:tcPr>
            <w:tcW w:w="642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EF4883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Дипломатия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EF4883" w:rsidP="00EF4883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C07025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1 к </w:t>
            </w: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переговорам и торговле</w:t>
            </w:r>
          </w:p>
        </w:tc>
      </w:tr>
      <w:tr w:rsidR="002F46B3" w:rsidRPr="009F1CA0" w:rsidTr="00364C38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EF4883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Вера в спасителя</w:t>
            </w:r>
            <w:r w:rsidR="00C07025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C07025" w:rsidP="00EF4883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+1 к </w:t>
            </w:r>
            <w:r w:rsidR="00EF4883">
              <w:rPr>
                <w:rFonts w:ascii="Monotype Corsiva" w:hAnsi="Monotype Corsiva"/>
                <w:sz w:val="24"/>
                <w:szCs w:val="24"/>
                <w:lang w:val="ru-RU"/>
              </w:rPr>
              <w:t>спа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>с</w:t>
            </w:r>
            <w:r w:rsidR="00EF4883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броскам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на силу воли (по усмотрению мастера)</w:t>
            </w:r>
          </w:p>
        </w:tc>
      </w:tr>
      <w:tr w:rsidR="005D00F4" w:rsidRPr="009F1CA0" w:rsidTr="00364C38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00F4" w:rsidRPr="005D00F4" w:rsidRDefault="005D00F4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Знание языков и культур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00F4" w:rsidRPr="009F1CA0" w:rsidRDefault="005D00F4" w:rsidP="00EF4883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На усмотрение мастера</w:t>
            </w:r>
          </w:p>
        </w:tc>
      </w:tr>
      <w:tr w:rsidR="005D00F4" w:rsidRPr="009F1CA0" w:rsidTr="00364C38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00F4" w:rsidRDefault="005D00F4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Быстрое обучение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00F4" w:rsidRPr="009F1CA0" w:rsidRDefault="005D00F4" w:rsidP="00EF4883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На усмотрение мастера</w:t>
            </w:r>
          </w:p>
        </w:tc>
      </w:tr>
      <w:tr w:rsidR="005D00F4" w:rsidRPr="009F1CA0" w:rsidTr="00364C38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00F4" w:rsidRDefault="005D00F4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Торговля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00F4" w:rsidRPr="009F1CA0" w:rsidRDefault="005D00F4" w:rsidP="00EF4883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+1 </w:t>
            </w:r>
          </w:p>
        </w:tc>
      </w:tr>
      <w:tr w:rsidR="00364C38" w:rsidRPr="009F1CA0" w:rsidTr="00364C38">
        <w:trPr>
          <w:trHeight w:val="255"/>
        </w:trPr>
        <w:tc>
          <w:tcPr>
            <w:tcW w:w="64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64C38" w:rsidRPr="009F1CA0" w:rsidRDefault="00364C38" w:rsidP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 xml:space="preserve">НАВЫКИ (ВОЕННЫЕ) 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364C38" w:rsidRPr="009F1CA0" w:rsidTr="00364C38">
        <w:trPr>
          <w:trHeight w:val="272"/>
        </w:trPr>
        <w:tc>
          <w:tcPr>
            <w:tcW w:w="642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Физическая подготовка 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+10 к выносливости</w:t>
            </w:r>
          </w:p>
        </w:tc>
      </w:tr>
      <w:tr w:rsidR="00364C38" w:rsidRPr="009F1CA0" w:rsidTr="00364C38">
        <w:trPr>
          <w:trHeight w:val="246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Военная подготовка - оружие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5D00F4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Меч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+1, </w:t>
            </w:r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Нож 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</w:t>
            </w:r>
          </w:p>
        </w:tc>
      </w:tr>
      <w:tr w:rsidR="00364C38" w:rsidRPr="009F1CA0" w:rsidTr="00364C38">
        <w:trPr>
          <w:trHeight w:val="246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Военная подготовка – доспехи (Ношение легких и средних доспехов)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5D00F4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Легкие доспехи без штрафов</w:t>
            </w:r>
          </w:p>
        </w:tc>
      </w:tr>
      <w:tr w:rsidR="00364C38" w:rsidRPr="009F1CA0" w:rsidTr="00364C38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5D00F4" w:rsidP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Алхимия 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5D00F4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</w:t>
            </w:r>
          </w:p>
        </w:tc>
      </w:tr>
      <w:tr w:rsidR="005D00F4" w:rsidRPr="009F1CA0" w:rsidTr="00364C38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00F4" w:rsidRDefault="005D00F4" w:rsidP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Уйти в тень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00F4" w:rsidRDefault="005D00F4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+1</w:t>
            </w:r>
          </w:p>
        </w:tc>
      </w:tr>
    </w:tbl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5458"/>
        <w:gridCol w:w="2786"/>
        <w:gridCol w:w="2438"/>
      </w:tblGrid>
      <w:tr w:rsidR="00935648" w:rsidRPr="009F1CA0" w:rsidTr="00364C38">
        <w:tc>
          <w:tcPr>
            <w:tcW w:w="5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ИНВЕНТАРЬ</w:t>
            </w:r>
          </w:p>
        </w:tc>
        <w:tc>
          <w:tcPr>
            <w:tcW w:w="2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24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ХАРАКТЕРИСТИКИ</w:t>
            </w:r>
          </w:p>
        </w:tc>
      </w:tr>
      <w:tr w:rsidR="00935648" w:rsidRPr="009F1CA0" w:rsidTr="00364C38">
        <w:tc>
          <w:tcPr>
            <w:tcW w:w="5458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5D00F4" w:rsidRDefault="005D00F4" w:rsidP="00364C38">
            <w:pPr>
              <w:rPr>
                <w:rFonts w:ascii="Monotype Corsiva" w:hAnsi="Monotype Corsiva"/>
                <w:sz w:val="24"/>
                <w:szCs w:val="24"/>
                <w:lang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Войлочный капюшон с маской на лицо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  <w:tc>
          <w:tcPr>
            <w:tcW w:w="278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Default="005D00F4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Вес 0,3 кг</w:t>
            </w:r>
          </w:p>
          <w:p w:rsidR="005D00F4" w:rsidRPr="009F1CA0" w:rsidRDefault="005D00F4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0,0</w:t>
            </w:r>
          </w:p>
        </w:tc>
        <w:tc>
          <w:tcPr>
            <w:tcW w:w="2438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5D00F4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Спасает от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крита</w:t>
            </w:r>
            <w:proofErr w:type="spellEnd"/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легким оружием</w:t>
            </w:r>
          </w:p>
        </w:tc>
      </w:tr>
      <w:tr w:rsidR="0093564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364C38" w:rsidP="005D00F4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Кожан</w:t>
            </w:r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ый </w:t>
            </w:r>
            <w:proofErr w:type="gramStart"/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>клепанный</w:t>
            </w:r>
            <w:proofErr w:type="gramEnd"/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доспех</w:t>
            </w: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Вес </w:t>
            </w:r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,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>0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кг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 АС</w:t>
            </w:r>
          </w:p>
        </w:tc>
      </w:tr>
      <w:tr w:rsidR="0093564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5D00F4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Лезвие</w:t>
            </w: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Вес 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>0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,</w:t>
            </w:r>
            <w:r w:rsidR="00364C38"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кг</w:t>
            </w:r>
          </w:p>
          <w:p w:rsidR="00935648" w:rsidRPr="009F1CA0" w:rsidRDefault="005D00F4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="00935648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д</w:t>
            </w:r>
            <w:r w:rsidR="005D00F4">
              <w:rPr>
                <w:rFonts w:ascii="Monotype Corsiva" w:hAnsi="Monotype Corsiva"/>
                <w:sz w:val="24"/>
                <w:szCs w:val="24"/>
                <w:lang w:val="ru-RU"/>
              </w:rPr>
              <w:t>8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Меч оруженосца</w:t>
            </w:r>
          </w:p>
          <w:p w:rsidR="00364C38" w:rsidRPr="009F1CA0" w:rsidRDefault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284EB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Вес </w:t>
            </w: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,</w:t>
            </w:r>
            <w:r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кг</w:t>
            </w:r>
          </w:p>
          <w:p w:rsidR="00364C38" w:rsidRPr="009F1CA0" w:rsidRDefault="00364C38" w:rsidP="00284EB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д</w:t>
            </w:r>
            <w:r>
              <w:rPr>
                <w:rFonts w:ascii="Monotype Corsiva" w:hAnsi="Monotype Corsiva"/>
                <w:sz w:val="24"/>
                <w:szCs w:val="24"/>
                <w:lang w:val="ru-RU"/>
              </w:rPr>
              <w:t>8</w:t>
            </w:r>
          </w:p>
          <w:p w:rsidR="00364C38" w:rsidRPr="009F1CA0" w:rsidRDefault="00364C38" w:rsidP="00284EB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5D00F4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Default="00364C38" w:rsidP="00284EB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D00F4" w:rsidRPr="009F1CA0" w:rsidRDefault="005D00F4" w:rsidP="00284EB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364C3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364C38" w:rsidRPr="009F1CA0" w:rsidTr="00364C38">
        <w:tc>
          <w:tcPr>
            <w:tcW w:w="54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4C38" w:rsidRPr="009F1CA0" w:rsidRDefault="00364C3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</w:tbl>
    <w:p w:rsidR="00935648" w:rsidRPr="009F1CA0" w:rsidRDefault="00935648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6096"/>
        <w:gridCol w:w="2210"/>
      </w:tblGrid>
      <w:tr w:rsidR="00935648" w:rsidRPr="009F1CA0" w:rsidTr="002562EE">
        <w:tc>
          <w:tcPr>
            <w:tcW w:w="23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ТРАВМЫ</w:t>
            </w:r>
          </w:p>
        </w:tc>
        <w:tc>
          <w:tcPr>
            <w:tcW w:w="60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22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ШТРАФЫ</w:t>
            </w:r>
          </w:p>
        </w:tc>
      </w:tr>
      <w:tr w:rsidR="00935648" w:rsidRPr="009F1CA0" w:rsidTr="002562EE">
        <w:tc>
          <w:tcPr>
            <w:tcW w:w="237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ED51D1"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</w:tbl>
    <w:p w:rsidR="00935648" w:rsidRPr="009F1CA0" w:rsidRDefault="00935648">
      <w:pPr>
        <w:rPr>
          <w:rFonts w:ascii="Monotype Corsiva" w:hAnsi="Monotype Corsiva"/>
          <w:sz w:val="24"/>
          <w:szCs w:val="24"/>
          <w:lang w:val="ru-RU"/>
        </w:rPr>
      </w:pPr>
    </w:p>
    <w:sectPr w:rsidR="00935648" w:rsidRPr="009F1CA0" w:rsidSect="00494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94FF6"/>
    <w:rsid w:val="002562EE"/>
    <w:rsid w:val="002C427C"/>
    <w:rsid w:val="002F46B3"/>
    <w:rsid w:val="00364C38"/>
    <w:rsid w:val="00494FF6"/>
    <w:rsid w:val="005C03E9"/>
    <w:rsid w:val="005D00F4"/>
    <w:rsid w:val="006D7AA6"/>
    <w:rsid w:val="007E3EAC"/>
    <w:rsid w:val="00935648"/>
    <w:rsid w:val="009A069C"/>
    <w:rsid w:val="009F1CA0"/>
    <w:rsid w:val="00B13370"/>
    <w:rsid w:val="00C07025"/>
    <w:rsid w:val="00CE088A"/>
    <w:rsid w:val="00D354F8"/>
    <w:rsid w:val="00E76227"/>
    <w:rsid w:val="00ED51D1"/>
    <w:rsid w:val="00EF4883"/>
    <w:rsid w:val="00F0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6D45-255B-4E73-828F-6AFDA21D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cp:lastPrinted>2009-12-21T13:46:00Z</cp:lastPrinted>
  <dcterms:created xsi:type="dcterms:W3CDTF">2009-12-21T15:43:00Z</dcterms:created>
  <dcterms:modified xsi:type="dcterms:W3CDTF">2009-12-21T15:43:00Z</dcterms:modified>
</cp:coreProperties>
</file>