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289"/>
        <w:gridCol w:w="1289"/>
        <w:gridCol w:w="1289"/>
        <w:gridCol w:w="1289"/>
        <w:gridCol w:w="1289"/>
        <w:gridCol w:w="1289"/>
        <w:gridCol w:w="1289"/>
        <w:gridCol w:w="1343"/>
      </w:tblGrid>
      <w:tr w:rsidR="006D7AA6" w:rsidRPr="009F1CA0" w:rsidTr="002562EE">
        <w:trPr>
          <w:trHeight w:val="276"/>
        </w:trPr>
        <w:tc>
          <w:tcPr>
            <w:tcW w:w="12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12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Раса</w:t>
            </w:r>
          </w:p>
        </w:tc>
        <w:tc>
          <w:tcPr>
            <w:tcW w:w="12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2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12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Рост</w:t>
            </w:r>
          </w:p>
        </w:tc>
        <w:tc>
          <w:tcPr>
            <w:tcW w:w="12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Вес</w:t>
            </w:r>
          </w:p>
        </w:tc>
        <w:tc>
          <w:tcPr>
            <w:tcW w:w="12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Пол</w:t>
            </w:r>
          </w:p>
        </w:tc>
        <w:tc>
          <w:tcPr>
            <w:tcW w:w="13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Уровень</w:t>
            </w:r>
          </w:p>
        </w:tc>
      </w:tr>
      <w:tr w:rsidR="006D7AA6" w:rsidRPr="009F1CA0" w:rsidTr="002562EE">
        <w:trPr>
          <w:trHeight w:val="287"/>
        </w:trPr>
        <w:tc>
          <w:tcPr>
            <w:tcW w:w="128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proofErr w:type="spell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Дарт</w:t>
            </w:r>
            <w:proofErr w:type="spellEnd"/>
          </w:p>
        </w:tc>
        <w:tc>
          <w:tcPr>
            <w:tcW w:w="128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Гном</w:t>
            </w:r>
          </w:p>
        </w:tc>
        <w:tc>
          <w:tcPr>
            <w:tcW w:w="128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Воин</w:t>
            </w:r>
          </w:p>
        </w:tc>
        <w:tc>
          <w:tcPr>
            <w:tcW w:w="128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М</w:t>
            </w:r>
            <w:r w:rsidR="002F46B3"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ужской</w:t>
            </w:r>
          </w:p>
        </w:tc>
        <w:tc>
          <w:tcPr>
            <w:tcW w:w="1343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1</w:t>
            </w:r>
          </w:p>
        </w:tc>
      </w:tr>
    </w:tbl>
    <w:tbl>
      <w:tblPr>
        <w:tblStyle w:val="a3"/>
        <w:tblpPr w:leftFromText="180" w:rightFromText="180" w:vertAnchor="text" w:horzAnchor="margin" w:tblpY="751"/>
        <w:tblOverlap w:val="never"/>
        <w:tblW w:w="0" w:type="auto"/>
        <w:tblLook w:val="04A0"/>
      </w:tblPr>
      <w:tblGrid>
        <w:gridCol w:w="1543"/>
        <w:gridCol w:w="879"/>
        <w:gridCol w:w="694"/>
      </w:tblGrid>
      <w:tr w:rsidR="006D7AA6" w:rsidRPr="009F1CA0" w:rsidTr="002562EE">
        <w:tc>
          <w:tcPr>
            <w:tcW w:w="15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Параметры</w:t>
            </w:r>
          </w:p>
        </w:tc>
        <w:tc>
          <w:tcPr>
            <w:tcW w:w="8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Показ</w:t>
            </w:r>
          </w:p>
        </w:tc>
        <w:tc>
          <w:tcPr>
            <w:tcW w:w="6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9F1CA0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proofErr w:type="spellStart"/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Коеф</w:t>
            </w:r>
            <w:proofErr w:type="spellEnd"/>
          </w:p>
        </w:tc>
      </w:tr>
      <w:tr w:rsidR="006D7AA6" w:rsidRPr="009F1CA0" w:rsidTr="002562EE">
        <w:tc>
          <w:tcPr>
            <w:tcW w:w="1543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Сила</w:t>
            </w:r>
          </w:p>
        </w:tc>
        <w:tc>
          <w:tcPr>
            <w:tcW w:w="879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18</w:t>
            </w:r>
          </w:p>
        </w:tc>
        <w:tc>
          <w:tcPr>
            <w:tcW w:w="694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+4</w:t>
            </w:r>
          </w:p>
        </w:tc>
      </w:tr>
      <w:tr w:rsidR="006D7AA6" w:rsidRPr="009F1CA0" w:rsidTr="00E76227">
        <w:tc>
          <w:tcPr>
            <w:tcW w:w="15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Ловкость</w:t>
            </w:r>
          </w:p>
        </w:tc>
        <w:tc>
          <w:tcPr>
            <w:tcW w:w="8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14</w:t>
            </w:r>
          </w:p>
        </w:tc>
        <w:tc>
          <w:tcPr>
            <w:tcW w:w="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+2</w:t>
            </w:r>
          </w:p>
        </w:tc>
      </w:tr>
      <w:tr w:rsidR="006D7AA6" w:rsidRPr="009F1CA0" w:rsidTr="00E76227">
        <w:tc>
          <w:tcPr>
            <w:tcW w:w="15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Выносливость</w:t>
            </w:r>
          </w:p>
        </w:tc>
        <w:tc>
          <w:tcPr>
            <w:tcW w:w="8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20</w:t>
            </w:r>
          </w:p>
        </w:tc>
        <w:tc>
          <w:tcPr>
            <w:tcW w:w="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+5</w:t>
            </w:r>
          </w:p>
        </w:tc>
      </w:tr>
      <w:tr w:rsidR="006D7AA6" w:rsidRPr="009F1CA0" w:rsidTr="00E76227">
        <w:tc>
          <w:tcPr>
            <w:tcW w:w="15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Интеллект</w:t>
            </w:r>
          </w:p>
        </w:tc>
        <w:tc>
          <w:tcPr>
            <w:tcW w:w="8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14</w:t>
            </w:r>
          </w:p>
        </w:tc>
        <w:tc>
          <w:tcPr>
            <w:tcW w:w="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+2</w:t>
            </w:r>
          </w:p>
        </w:tc>
      </w:tr>
      <w:tr w:rsidR="006D7AA6" w:rsidRPr="009F1CA0" w:rsidTr="00E76227">
        <w:tc>
          <w:tcPr>
            <w:tcW w:w="15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Мудрость</w:t>
            </w:r>
          </w:p>
        </w:tc>
        <w:tc>
          <w:tcPr>
            <w:tcW w:w="8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14</w:t>
            </w:r>
          </w:p>
        </w:tc>
        <w:tc>
          <w:tcPr>
            <w:tcW w:w="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2F46B3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</w:t>
            </w:r>
            <w:r w:rsidR="002F46B3"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2</w:t>
            </w:r>
          </w:p>
        </w:tc>
      </w:tr>
      <w:tr w:rsidR="006D7AA6" w:rsidRPr="009F1CA0" w:rsidTr="00E76227">
        <w:tc>
          <w:tcPr>
            <w:tcW w:w="15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proofErr w:type="spell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Харизма</w:t>
            </w:r>
            <w:proofErr w:type="spellEnd"/>
          </w:p>
        </w:tc>
        <w:tc>
          <w:tcPr>
            <w:tcW w:w="8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10</w:t>
            </w:r>
          </w:p>
        </w:tc>
        <w:tc>
          <w:tcPr>
            <w:tcW w:w="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0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1482"/>
        <w:tblW w:w="0" w:type="auto"/>
        <w:tblLayout w:type="fixed"/>
        <w:tblLook w:val="04A0"/>
      </w:tblPr>
      <w:tblGrid>
        <w:gridCol w:w="1526"/>
        <w:gridCol w:w="1559"/>
      </w:tblGrid>
      <w:tr w:rsidR="006D7AA6" w:rsidRPr="009F1CA0" w:rsidTr="002562EE">
        <w:tc>
          <w:tcPr>
            <w:tcW w:w="15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Параметры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Показатели</w:t>
            </w:r>
          </w:p>
        </w:tc>
      </w:tr>
      <w:tr w:rsidR="006D7AA6" w:rsidRPr="009F1CA0" w:rsidTr="002562EE">
        <w:tc>
          <w:tcPr>
            <w:tcW w:w="1526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17</w:t>
            </w:r>
          </w:p>
        </w:tc>
      </w:tr>
      <w:tr w:rsidR="006D7AA6" w:rsidRPr="009F1CA0" w:rsidTr="009F1CA0">
        <w:tc>
          <w:tcPr>
            <w:tcW w:w="1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proofErr w:type="spell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Коеф</w:t>
            </w:r>
            <w:proofErr w:type="spellEnd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Вын</w:t>
            </w:r>
            <w:proofErr w:type="spellEnd"/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5</w:t>
            </w:r>
          </w:p>
        </w:tc>
      </w:tr>
      <w:tr w:rsidR="006D7AA6" w:rsidRPr="009F1CA0" w:rsidTr="009F1CA0">
        <w:tc>
          <w:tcPr>
            <w:tcW w:w="1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proofErr w:type="spell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Востан</w:t>
            </w:r>
            <w:proofErr w:type="spellEnd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Вын</w:t>
            </w:r>
            <w:proofErr w:type="spellEnd"/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5</w:t>
            </w:r>
          </w:p>
        </w:tc>
      </w:tr>
      <w:tr w:rsidR="006D7AA6" w:rsidRPr="009F1CA0" w:rsidTr="009F1CA0">
        <w:tc>
          <w:tcPr>
            <w:tcW w:w="1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proofErr w:type="spell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Вын</w:t>
            </w:r>
            <w:proofErr w:type="spellEnd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. Всего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6D7AA6" w:rsidP="006D7AA6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55</w:t>
            </w:r>
          </w:p>
        </w:tc>
      </w:tr>
      <w:tr w:rsidR="006D7AA6" w:rsidRPr="009F1CA0" w:rsidTr="009F1CA0">
        <w:tc>
          <w:tcPr>
            <w:tcW w:w="1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2F46B3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Деньги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9F1CA0" w:rsidP="009F1CA0">
            <w:pPr>
              <w:jc w:val="right"/>
              <w:rPr>
                <w:rFonts w:ascii="Monotype Corsiva" w:hAnsi="Monotype Corsiva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0 с 0 м 0</w:t>
            </w:r>
          </w:p>
        </w:tc>
      </w:tr>
      <w:tr w:rsidR="006D7AA6" w:rsidRPr="009F1CA0" w:rsidTr="009F1CA0">
        <w:tc>
          <w:tcPr>
            <w:tcW w:w="1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2F46B3" w:rsidP="006D7AA6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proofErr w:type="spell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Муд</w:t>
            </w:r>
            <w:proofErr w:type="gram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.р</w:t>
            </w:r>
            <w:proofErr w:type="gramEnd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ес</w:t>
            </w:r>
            <w:proofErr w:type="spellEnd"/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7AA6" w:rsidRPr="009F1CA0" w:rsidRDefault="002F46B3" w:rsidP="006D7AA6">
            <w:pPr>
              <w:jc w:val="right"/>
              <w:rPr>
                <w:rFonts w:ascii="Monotype Corsiva" w:hAnsi="Monotype Corsiva"/>
                <w:sz w:val="24"/>
                <w:szCs w:val="24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+2</w:t>
            </w:r>
          </w:p>
        </w:tc>
      </w:tr>
    </w:tbl>
    <w:p w:rsidR="002C427C" w:rsidRPr="009F1CA0" w:rsidRDefault="009F1CA0">
      <w:pPr>
        <w:rPr>
          <w:rFonts w:ascii="Monotype Corsiva" w:hAnsi="Monotype Corsiva"/>
          <w:sz w:val="24"/>
          <w:szCs w:val="24"/>
          <w:lang w:val="ru-RU"/>
        </w:rPr>
      </w:pPr>
      <w:r>
        <w:rPr>
          <w:rFonts w:ascii="Monotype Corsiva" w:hAnsi="Monotype Corsiv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-4906152</wp:posOffset>
            </wp:positionH>
            <wp:positionV relativeFrom="paragraph">
              <wp:posOffset>-873438</wp:posOffset>
            </wp:positionV>
            <wp:extent cx="7589577" cy="10740300"/>
            <wp:effectExtent l="19050" t="0" r="0" b="0"/>
            <wp:wrapNone/>
            <wp:docPr id="2" name="Рисунок 2" descr="D:\Downloads\Downloads - Mozilla\6Eo7p5DZ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Downloads - Mozilla\6Eo7p5DZV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74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692405</wp:posOffset>
            </wp:positionH>
            <wp:positionV relativeFrom="paragraph">
              <wp:posOffset>222743</wp:posOffset>
            </wp:positionV>
            <wp:extent cx="1327482" cy="1107553"/>
            <wp:effectExtent l="247650" t="190500" r="196518" b="206897"/>
            <wp:wrapNone/>
            <wp:docPr id="1" name="Рисунок 1" descr="C:\Users\Oleg\Desktop\D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eg\Desktop\Dar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482" cy="110755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2F46B3" w:rsidRPr="009F1CA0" w:rsidRDefault="002F46B3">
      <w:pPr>
        <w:rPr>
          <w:rFonts w:ascii="Monotype Corsiva" w:hAnsi="Monotype Corsiva"/>
          <w:sz w:val="24"/>
          <w:szCs w:val="24"/>
          <w:lang w:val="ru-RU"/>
        </w:rPr>
      </w:pPr>
    </w:p>
    <w:p w:rsidR="002F46B3" w:rsidRPr="009F1CA0" w:rsidRDefault="002F46B3">
      <w:pPr>
        <w:rPr>
          <w:rFonts w:ascii="Monotype Corsiva" w:hAnsi="Monotype Corsiva"/>
          <w:sz w:val="24"/>
          <w:szCs w:val="24"/>
          <w:lang w:val="ru-RU"/>
        </w:rPr>
      </w:pPr>
    </w:p>
    <w:p w:rsidR="002F46B3" w:rsidRPr="009F1CA0" w:rsidRDefault="002F46B3">
      <w:pPr>
        <w:rPr>
          <w:rFonts w:ascii="Monotype Corsiva" w:hAnsi="Monotype Corsiva"/>
          <w:sz w:val="24"/>
          <w:szCs w:val="24"/>
          <w:lang w:val="ru-RU"/>
        </w:rPr>
      </w:pPr>
    </w:p>
    <w:p w:rsidR="002F46B3" w:rsidRPr="009F1CA0" w:rsidRDefault="002F46B3">
      <w:pPr>
        <w:rPr>
          <w:rFonts w:ascii="Monotype Corsiva" w:hAnsi="Monotype Corsiva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6424"/>
        <w:gridCol w:w="4256"/>
      </w:tblGrid>
      <w:tr w:rsidR="002F46B3" w:rsidRPr="009F1CA0" w:rsidTr="002562EE">
        <w:trPr>
          <w:trHeight w:val="272"/>
        </w:trPr>
        <w:tc>
          <w:tcPr>
            <w:tcW w:w="642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35648" w:rsidRPr="009F1CA0" w:rsidRDefault="00935648" w:rsidP="00935648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НАВЫКИ (РАСОВЫЕ)</w:t>
            </w:r>
          </w:p>
        </w:tc>
        <w:tc>
          <w:tcPr>
            <w:tcW w:w="425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F46B3" w:rsidRPr="009F1CA0" w:rsidRDefault="00935648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ПОКАЗАТЕЛИ</w:t>
            </w:r>
          </w:p>
        </w:tc>
      </w:tr>
      <w:tr w:rsidR="002F46B3" w:rsidRPr="009F1CA0" w:rsidTr="002562EE">
        <w:trPr>
          <w:trHeight w:val="255"/>
        </w:trPr>
        <w:tc>
          <w:tcPr>
            <w:tcW w:w="6424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F46B3" w:rsidRPr="009F1CA0" w:rsidRDefault="00C07025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Жадность (когда речь о легких деньгах)</w:t>
            </w:r>
          </w:p>
        </w:tc>
        <w:tc>
          <w:tcPr>
            <w:tcW w:w="4256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F46B3" w:rsidRPr="009F1CA0" w:rsidRDefault="00C07025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-1 к мудрости и -1 интеллекту</w:t>
            </w:r>
          </w:p>
        </w:tc>
      </w:tr>
      <w:tr w:rsidR="002F46B3" w:rsidRPr="009F1CA0" w:rsidTr="00ED51D1">
        <w:trPr>
          <w:trHeight w:val="255"/>
        </w:trPr>
        <w:tc>
          <w:tcPr>
            <w:tcW w:w="6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F46B3" w:rsidRPr="009F1CA0" w:rsidRDefault="00C07025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Дети камня </w:t>
            </w:r>
          </w:p>
        </w:tc>
        <w:tc>
          <w:tcPr>
            <w:tcW w:w="42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F46B3" w:rsidRPr="009F1CA0" w:rsidRDefault="00C07025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+1 к </w:t>
            </w:r>
            <w:proofErr w:type="spell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ориент</w:t>
            </w:r>
            <w:proofErr w:type="spellEnd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под землей, -1 на поверхности</w:t>
            </w:r>
          </w:p>
        </w:tc>
      </w:tr>
      <w:tr w:rsidR="002F46B3" w:rsidRPr="009F1CA0" w:rsidTr="002562EE">
        <w:trPr>
          <w:trHeight w:val="255"/>
        </w:trPr>
        <w:tc>
          <w:tcPr>
            <w:tcW w:w="6424" w:type="dxa"/>
            <w:tcBorders>
              <w:top w:val="dashSmallGap" w:sz="4" w:space="0" w:color="auto"/>
              <w:left w:val="dashSmallGap" w:sz="4" w:space="0" w:color="auto"/>
              <w:bottom w:val="dashDotStroked" w:sz="24" w:space="0" w:color="auto"/>
              <w:right w:val="dashSmallGap" w:sz="4" w:space="0" w:color="auto"/>
            </w:tcBorders>
          </w:tcPr>
          <w:p w:rsidR="002F46B3" w:rsidRPr="009F1CA0" w:rsidRDefault="00C07025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Каменная голова </w:t>
            </w:r>
          </w:p>
        </w:tc>
        <w:tc>
          <w:tcPr>
            <w:tcW w:w="4256" w:type="dxa"/>
            <w:tcBorders>
              <w:top w:val="dashSmallGap" w:sz="4" w:space="0" w:color="auto"/>
              <w:left w:val="dashSmallGap" w:sz="4" w:space="0" w:color="auto"/>
              <w:bottom w:val="dashDotStroked" w:sz="24" w:space="0" w:color="auto"/>
              <w:right w:val="dashSmallGap" w:sz="4" w:space="0" w:color="auto"/>
            </w:tcBorders>
          </w:tcPr>
          <w:p w:rsidR="002F46B3" w:rsidRPr="009F1CA0" w:rsidRDefault="00C07025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+1 к спас броскам от оглушения</w:t>
            </w:r>
          </w:p>
        </w:tc>
      </w:tr>
      <w:tr w:rsidR="002F46B3" w:rsidRPr="009F1CA0" w:rsidTr="002562EE">
        <w:trPr>
          <w:trHeight w:val="272"/>
        </w:trPr>
        <w:tc>
          <w:tcPr>
            <w:tcW w:w="642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35648" w:rsidRPr="009F1CA0" w:rsidRDefault="00935648" w:rsidP="00935648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 xml:space="preserve">НАВЫКИ (ВОЕННЫЕ) </w:t>
            </w:r>
          </w:p>
        </w:tc>
        <w:tc>
          <w:tcPr>
            <w:tcW w:w="425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F46B3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ПОКАЗАТЕЛИ</w:t>
            </w:r>
          </w:p>
        </w:tc>
      </w:tr>
      <w:tr w:rsidR="002F46B3" w:rsidRPr="009F1CA0" w:rsidTr="002562EE">
        <w:trPr>
          <w:trHeight w:val="246"/>
        </w:trPr>
        <w:tc>
          <w:tcPr>
            <w:tcW w:w="6424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F46B3" w:rsidRPr="009F1CA0" w:rsidRDefault="00C07025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Физическая подготовка </w:t>
            </w:r>
          </w:p>
        </w:tc>
        <w:tc>
          <w:tcPr>
            <w:tcW w:w="4256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F46B3" w:rsidRPr="009F1CA0" w:rsidRDefault="00C07025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+10 к выносливости</w:t>
            </w:r>
          </w:p>
        </w:tc>
      </w:tr>
      <w:tr w:rsidR="002F46B3" w:rsidRPr="009F1CA0" w:rsidTr="00ED51D1">
        <w:trPr>
          <w:trHeight w:val="246"/>
        </w:trPr>
        <w:tc>
          <w:tcPr>
            <w:tcW w:w="6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F46B3" w:rsidRPr="009F1CA0" w:rsidRDefault="00C07025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Военная подготовка</w:t>
            </w:r>
            <w:r w:rsidR="005C03E9"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- оружие</w:t>
            </w:r>
          </w:p>
        </w:tc>
        <w:tc>
          <w:tcPr>
            <w:tcW w:w="42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F46B3" w:rsidRPr="009F1CA0" w:rsidRDefault="00C07025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Двуручный топор +1, метательный +1</w:t>
            </w:r>
          </w:p>
        </w:tc>
      </w:tr>
      <w:tr w:rsidR="002F46B3" w:rsidRPr="009F1CA0" w:rsidTr="00ED51D1">
        <w:trPr>
          <w:trHeight w:val="255"/>
        </w:trPr>
        <w:tc>
          <w:tcPr>
            <w:tcW w:w="6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F46B3" w:rsidRPr="009F1CA0" w:rsidRDefault="005C03E9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Военная подготовка </w:t>
            </w:r>
            <w:r w:rsidR="00935648"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–</w:t>
            </w: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доспехи</w:t>
            </w:r>
            <w:r w:rsidR="00935648"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 xml:space="preserve"> (Ношение легких и средних доспехов)</w:t>
            </w:r>
          </w:p>
        </w:tc>
        <w:tc>
          <w:tcPr>
            <w:tcW w:w="42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F46B3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Средние – штраф 50% ловкости</w:t>
            </w:r>
          </w:p>
        </w:tc>
      </w:tr>
      <w:tr w:rsidR="00935648" w:rsidRPr="009F1CA0" w:rsidTr="00ED51D1">
        <w:trPr>
          <w:trHeight w:val="255"/>
        </w:trPr>
        <w:tc>
          <w:tcPr>
            <w:tcW w:w="6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Военная подготовка – щиты (ношение щитов)</w:t>
            </w:r>
          </w:p>
        </w:tc>
        <w:tc>
          <w:tcPr>
            <w:tcW w:w="42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+1 АС к большим щитам</w:t>
            </w:r>
          </w:p>
        </w:tc>
      </w:tr>
    </w:tbl>
    <w:p w:rsidR="002F46B3" w:rsidRPr="009F1CA0" w:rsidRDefault="002F46B3">
      <w:pPr>
        <w:rPr>
          <w:rFonts w:ascii="Monotype Corsiva" w:hAnsi="Monotype Corsiva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5458"/>
        <w:gridCol w:w="2786"/>
        <w:gridCol w:w="2438"/>
      </w:tblGrid>
      <w:tr w:rsidR="00935648" w:rsidRPr="009F1CA0" w:rsidTr="002562EE">
        <w:tc>
          <w:tcPr>
            <w:tcW w:w="563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ИНВЕНТАРЬ</w:t>
            </w:r>
          </w:p>
        </w:tc>
        <w:tc>
          <w:tcPr>
            <w:tcW w:w="283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ПАРАМЕТРЫ</w:t>
            </w:r>
          </w:p>
        </w:tc>
        <w:tc>
          <w:tcPr>
            <w:tcW w:w="22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ХАРАКТЕРИСТИКИ</w:t>
            </w:r>
          </w:p>
        </w:tc>
      </w:tr>
      <w:tr w:rsidR="00935648" w:rsidRPr="009F1CA0" w:rsidTr="002562EE">
        <w:tc>
          <w:tcPr>
            <w:tcW w:w="5637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Стеганая куртка</w:t>
            </w:r>
          </w:p>
        </w:tc>
        <w:tc>
          <w:tcPr>
            <w:tcW w:w="2835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Вес 1,2 кг</w:t>
            </w:r>
          </w:p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Выносливость 1,0</w:t>
            </w:r>
          </w:p>
        </w:tc>
        <w:tc>
          <w:tcPr>
            <w:tcW w:w="2210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+1 АС</w:t>
            </w:r>
          </w:p>
        </w:tc>
      </w:tr>
      <w:tr w:rsidR="00935648" w:rsidRPr="009F1CA0" w:rsidTr="00935648">
        <w:tc>
          <w:tcPr>
            <w:tcW w:w="56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proofErr w:type="spell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Шапель</w:t>
            </w:r>
            <w:proofErr w:type="spellEnd"/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Вес 1,1 кг</w:t>
            </w:r>
          </w:p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Выносливость 1,0</w:t>
            </w:r>
          </w:p>
        </w:tc>
        <w:tc>
          <w:tcPr>
            <w:tcW w:w="22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+1 АС</w:t>
            </w:r>
          </w:p>
        </w:tc>
      </w:tr>
      <w:tr w:rsidR="00935648" w:rsidRPr="009F1CA0" w:rsidTr="00935648">
        <w:tc>
          <w:tcPr>
            <w:tcW w:w="56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Топор Колун</w:t>
            </w: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Вес 4,6 кг</w:t>
            </w:r>
          </w:p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Выносливость 3,0</w:t>
            </w:r>
          </w:p>
        </w:tc>
        <w:tc>
          <w:tcPr>
            <w:tcW w:w="22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4д6</w:t>
            </w:r>
          </w:p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  <w:proofErr w:type="spellStart"/>
            <w:r w:rsidRPr="009F1CA0">
              <w:rPr>
                <w:rFonts w:ascii="Monotype Corsiva" w:hAnsi="Monotype Corsiva"/>
                <w:sz w:val="24"/>
                <w:szCs w:val="24"/>
                <w:lang w:val="ru-RU"/>
              </w:rPr>
              <w:t>Двухручный</w:t>
            </w:r>
            <w:proofErr w:type="spellEnd"/>
          </w:p>
        </w:tc>
      </w:tr>
      <w:tr w:rsidR="00935648" w:rsidRPr="009F1CA0" w:rsidTr="00935648">
        <w:tc>
          <w:tcPr>
            <w:tcW w:w="56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2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  <w:tr w:rsidR="00935648" w:rsidRPr="009F1CA0" w:rsidTr="00935648">
        <w:tc>
          <w:tcPr>
            <w:tcW w:w="56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2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  <w:tr w:rsidR="00935648" w:rsidRPr="009F1CA0" w:rsidTr="00935648">
        <w:tc>
          <w:tcPr>
            <w:tcW w:w="56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2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  <w:tr w:rsidR="00935648" w:rsidRPr="009F1CA0" w:rsidTr="00935648">
        <w:tc>
          <w:tcPr>
            <w:tcW w:w="56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2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  <w:tr w:rsidR="00935648" w:rsidRPr="009F1CA0" w:rsidTr="00935648">
        <w:tc>
          <w:tcPr>
            <w:tcW w:w="56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21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  <w:tr w:rsidR="00935648" w:rsidRPr="009F1CA0" w:rsidTr="00935648">
        <w:tc>
          <w:tcPr>
            <w:tcW w:w="56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21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  <w:tr w:rsidR="00935648" w:rsidRPr="009F1CA0" w:rsidTr="00935648">
        <w:tc>
          <w:tcPr>
            <w:tcW w:w="56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21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  <w:tr w:rsidR="00935648" w:rsidRPr="009F1CA0" w:rsidTr="00935648">
        <w:tc>
          <w:tcPr>
            <w:tcW w:w="56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21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</w:tbl>
    <w:p w:rsidR="00935648" w:rsidRPr="009F1CA0" w:rsidRDefault="00935648">
      <w:pPr>
        <w:rPr>
          <w:rFonts w:ascii="Monotype Corsiva" w:hAnsi="Monotype Corsiva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2376"/>
        <w:gridCol w:w="6096"/>
        <w:gridCol w:w="2210"/>
      </w:tblGrid>
      <w:tr w:rsidR="00935648" w:rsidRPr="009F1CA0" w:rsidTr="002562EE">
        <w:tc>
          <w:tcPr>
            <w:tcW w:w="237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35648" w:rsidRPr="009F1CA0" w:rsidRDefault="00ED51D1" w:rsidP="00E22FD0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ТРАВМЫ</w:t>
            </w:r>
          </w:p>
        </w:tc>
        <w:tc>
          <w:tcPr>
            <w:tcW w:w="609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35648" w:rsidRPr="009F1CA0" w:rsidRDefault="00ED51D1" w:rsidP="00E22FD0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ОПИСАНИЕ</w:t>
            </w:r>
          </w:p>
        </w:tc>
        <w:tc>
          <w:tcPr>
            <w:tcW w:w="22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35648" w:rsidRPr="009F1CA0" w:rsidRDefault="00ED51D1" w:rsidP="00E22FD0">
            <w:pPr>
              <w:rPr>
                <w:rFonts w:ascii="Monotype Corsiva" w:hAnsi="Monotype Corsiva"/>
                <w:b/>
                <w:sz w:val="24"/>
                <w:szCs w:val="24"/>
                <w:lang w:val="ru-RU"/>
              </w:rPr>
            </w:pPr>
            <w:r w:rsidRPr="009F1CA0">
              <w:rPr>
                <w:rFonts w:ascii="Monotype Corsiva" w:hAnsi="Monotype Corsiva"/>
                <w:b/>
                <w:sz w:val="24"/>
                <w:szCs w:val="24"/>
                <w:lang w:val="ru-RU"/>
              </w:rPr>
              <w:t>ШТРАФЫ</w:t>
            </w:r>
          </w:p>
        </w:tc>
      </w:tr>
      <w:tr w:rsidR="00935648" w:rsidRPr="009F1CA0" w:rsidTr="002562EE">
        <w:tc>
          <w:tcPr>
            <w:tcW w:w="2376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210" w:type="dxa"/>
            <w:tcBorders>
              <w:top w:val="dashDotStroked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  <w:tr w:rsidR="00935648" w:rsidRPr="009F1CA0" w:rsidTr="00ED51D1">
        <w:tc>
          <w:tcPr>
            <w:tcW w:w="2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  <w:tc>
          <w:tcPr>
            <w:tcW w:w="22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5648" w:rsidRPr="009F1CA0" w:rsidRDefault="00935648" w:rsidP="00E22FD0">
            <w:pPr>
              <w:rPr>
                <w:rFonts w:ascii="Monotype Corsiva" w:hAnsi="Monotype Corsiva"/>
                <w:sz w:val="24"/>
                <w:szCs w:val="24"/>
                <w:lang w:val="ru-RU"/>
              </w:rPr>
            </w:pPr>
          </w:p>
        </w:tc>
      </w:tr>
    </w:tbl>
    <w:p w:rsidR="00935648" w:rsidRPr="009F1CA0" w:rsidRDefault="00935648">
      <w:pPr>
        <w:rPr>
          <w:rFonts w:ascii="Monotype Corsiva" w:hAnsi="Monotype Corsiva"/>
          <w:sz w:val="24"/>
          <w:szCs w:val="24"/>
          <w:lang w:val="ru-RU"/>
        </w:rPr>
      </w:pPr>
    </w:p>
    <w:sectPr w:rsidR="00935648" w:rsidRPr="009F1CA0" w:rsidSect="00494F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94FF6"/>
    <w:rsid w:val="002562EE"/>
    <w:rsid w:val="002C427C"/>
    <w:rsid w:val="002F46B3"/>
    <w:rsid w:val="00494FF6"/>
    <w:rsid w:val="005C03E9"/>
    <w:rsid w:val="006D7AA6"/>
    <w:rsid w:val="00935648"/>
    <w:rsid w:val="009F1CA0"/>
    <w:rsid w:val="00C07025"/>
    <w:rsid w:val="00E76227"/>
    <w:rsid w:val="00ED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F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679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6</cp:revision>
  <cp:lastPrinted>2009-12-21T13:46:00Z</cp:lastPrinted>
  <dcterms:created xsi:type="dcterms:W3CDTF">2009-12-21T10:43:00Z</dcterms:created>
  <dcterms:modified xsi:type="dcterms:W3CDTF">2009-12-21T13:57:00Z</dcterms:modified>
</cp:coreProperties>
</file>